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732" w:rsidRDefault="00C02732" w:rsidP="00C02732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Контрольная работа за 1 четверть</w:t>
      </w:r>
    </w:p>
    <w:p w:rsidR="00C02732" w:rsidRDefault="00C02732" w:rsidP="00C02732">
      <w:pPr>
        <w:pStyle w:val="Default"/>
        <w:rPr>
          <w:b/>
          <w:bCs/>
          <w:i/>
          <w:iCs/>
          <w:sz w:val="28"/>
          <w:szCs w:val="28"/>
        </w:rPr>
      </w:pPr>
    </w:p>
    <w:p w:rsidR="00C02732" w:rsidRDefault="00C02732" w:rsidP="00C02732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 вариант </w:t>
      </w:r>
    </w:p>
    <w:p w:rsidR="00C02732" w:rsidRDefault="00C02732" w:rsidP="00C02732">
      <w:pPr>
        <w:pStyle w:val="Default"/>
        <w:rPr>
          <w:sz w:val="28"/>
          <w:szCs w:val="28"/>
        </w:rPr>
      </w:pP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Сравнить числа: &lt; , &gt;, =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542….502; 820….280; 107….107;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965…. 956; 743….734; 999….1000.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Решить примеры: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134 + 30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5; 626 – 8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2;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348 – 6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3; 42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7 + 561.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Найти неизвестное: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Х + 70 = 390; Х – 84 = 405;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32 + Х = 845; 548 – Х = 525.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Решить задачу: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магазин привезли 345 кг риса, а гречки на 42 кг меньше. Сколько всего крупы привезли в магазин?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Начертить: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горизонтальные отрезки: АВ = 3 см 5 мм; СД = 5 см 3 мм;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вертикальные отрезки СА = 2 см; ВД = 3 см. </w:t>
      </w:r>
    </w:p>
    <w:p w:rsidR="00770A0A" w:rsidRDefault="00770A0A"/>
    <w:p w:rsidR="00C02732" w:rsidRDefault="00C02732" w:rsidP="00C02732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II вариант </w:t>
      </w:r>
    </w:p>
    <w:p w:rsidR="00C02732" w:rsidRDefault="00C02732" w:rsidP="00C02732">
      <w:pPr>
        <w:pStyle w:val="Default"/>
        <w:rPr>
          <w:sz w:val="28"/>
          <w:szCs w:val="28"/>
        </w:rPr>
      </w:pP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Сравнить числа: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320….230; 856….865; 726….736;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521….523; 748….708; 998….1000.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Решить примеры: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>238 – 40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5; 834 – 7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2;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546 + 8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3; 56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8 + 341.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Найти неизвестное: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Х + 60 = 480; Х – 72 = 725;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43 + Х = 756; 839 – Х = 424.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Решить задачу: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Фермер собрал 457 </w:t>
      </w:r>
      <w:proofErr w:type="spellStart"/>
      <w:r>
        <w:rPr>
          <w:sz w:val="28"/>
          <w:szCs w:val="28"/>
        </w:rPr>
        <w:t>ц</w:t>
      </w:r>
      <w:proofErr w:type="spellEnd"/>
      <w:r>
        <w:rPr>
          <w:sz w:val="28"/>
          <w:szCs w:val="28"/>
        </w:rPr>
        <w:t xml:space="preserve"> моркови, а свёклы на 37 </w:t>
      </w:r>
      <w:proofErr w:type="spellStart"/>
      <w:r>
        <w:rPr>
          <w:sz w:val="28"/>
          <w:szCs w:val="28"/>
        </w:rPr>
        <w:t>ц</w:t>
      </w:r>
      <w:proofErr w:type="spellEnd"/>
      <w:r>
        <w:rPr>
          <w:sz w:val="28"/>
          <w:szCs w:val="28"/>
        </w:rPr>
        <w:t xml:space="preserve"> меньше. Сколько всего овощей собрал фермер?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Начертить: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горизонтальный отрезок АВ = 4 см 5 мм; </w:t>
      </w:r>
    </w:p>
    <w:p w:rsidR="00C02732" w:rsidRDefault="00C02732" w:rsidP="00C02732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– вертикальный отрезок СД = 3 см. </w:t>
      </w:r>
    </w:p>
    <w:p w:rsidR="00C02732" w:rsidRDefault="00C02732"/>
    <w:sectPr w:rsidR="00C02732" w:rsidSect="00D45D9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770A0A"/>
    <w:rsid w:val="00770A0A"/>
    <w:rsid w:val="00C027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027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148</Words>
  <Characters>845</Characters>
  <Application>Microsoft Office Word</Application>
  <DocSecurity>0</DocSecurity>
  <Lines>7</Lines>
  <Paragraphs>1</Paragraphs>
  <ScaleCrop>false</ScaleCrop>
  <Company>школа</Company>
  <LinksUpToDate>false</LinksUpToDate>
  <CharactersWithSpaces>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АмбуеваИА</cp:lastModifiedBy>
  <cp:revision>2</cp:revision>
  <dcterms:created xsi:type="dcterms:W3CDTF">2018-11-24T04:20:00Z</dcterms:created>
  <dcterms:modified xsi:type="dcterms:W3CDTF">2018-11-24T04:22:00Z</dcterms:modified>
</cp:coreProperties>
</file>